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82" w:rsidRDefault="000565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7943850</wp:posOffset>
            </wp:positionV>
            <wp:extent cx="5943600" cy="18161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_0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8D8">
        <w:rPr>
          <w:noProof/>
        </w:rPr>
        <w:drawing>
          <wp:anchor distT="0" distB="0" distL="114300" distR="114300" simplePos="0" relativeHeight="251659264" behindDoc="0" locked="0" layoutInCell="1" allowOverlap="1" wp14:anchorId="4B78BDB7" wp14:editId="7213026C">
            <wp:simplePos x="0" y="0"/>
            <wp:positionH relativeFrom="column">
              <wp:posOffset>0</wp:posOffset>
            </wp:positionH>
            <wp:positionV relativeFrom="paragraph">
              <wp:posOffset>2400300</wp:posOffset>
            </wp:positionV>
            <wp:extent cx="5943600" cy="55346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_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8D8">
        <w:rPr>
          <w:noProof/>
        </w:rPr>
        <w:drawing>
          <wp:anchor distT="0" distB="0" distL="114300" distR="114300" simplePos="0" relativeHeight="251658240" behindDoc="0" locked="0" layoutInCell="1" allowOverlap="1" wp14:anchorId="72E4B575" wp14:editId="4B1245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5444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0182" w:rsidSect="00D048D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D8"/>
    <w:rsid w:val="000218C2"/>
    <w:rsid w:val="0005655A"/>
    <w:rsid w:val="00950182"/>
    <w:rsid w:val="00D048D8"/>
    <w:rsid w:val="00D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307F1-2486-4A4F-B8E4-79BF84FD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Bonafe</dc:creator>
  <cp:keywords/>
  <dc:description/>
  <cp:lastModifiedBy>Nat Bonafe</cp:lastModifiedBy>
  <cp:revision>2</cp:revision>
  <cp:lastPrinted>2019-02-15T16:40:00Z</cp:lastPrinted>
  <dcterms:created xsi:type="dcterms:W3CDTF">2019-02-15T16:20:00Z</dcterms:created>
  <dcterms:modified xsi:type="dcterms:W3CDTF">2019-02-15T17:03:00Z</dcterms:modified>
</cp:coreProperties>
</file>